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19062" cy="142737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062" cy="1427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VELESO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4g0ds6ied6d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2rtv0t2lsxtt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lf75jybvyhbd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6l6627cyuyb8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6d9m3eo47dqa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